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64A3A" w:rsidRPr="00296D9F" w:rsidTr="00C64A3A">
        <w:tc>
          <w:tcPr>
            <w:tcW w:w="9828" w:type="dxa"/>
          </w:tcPr>
          <w:p w:rsidR="00C64A3A" w:rsidRPr="001B27E4" w:rsidRDefault="00C64A3A" w:rsidP="00C64A3A">
            <w:pPr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1B27E4">
              <w:rPr>
                <w:b/>
                <w:caps/>
                <w:sz w:val="28"/>
                <w:szCs w:val="28"/>
              </w:rPr>
              <w:t>PŘIHLÁŠKA k účasti na kONferenci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Pr="001B27E4" w:rsidRDefault="00C64A3A" w:rsidP="00C64A3A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1B27E4">
              <w:rPr>
                <w:b/>
                <w:sz w:val="32"/>
                <w:szCs w:val="32"/>
              </w:rPr>
              <w:t>KOMUNIKACE A HANDICAP</w:t>
            </w:r>
            <w:r w:rsidR="001B27E4" w:rsidRPr="001B27E4">
              <w:rPr>
                <w:b/>
                <w:sz w:val="32"/>
                <w:szCs w:val="32"/>
              </w:rPr>
              <w:t xml:space="preserve"> III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Pr="001B50A9" w:rsidRDefault="001B27E4" w:rsidP="00C64A3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- 5. 11. 2016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Pr="001B50A9" w:rsidRDefault="001B27E4" w:rsidP="008A1DD4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HRADEC KRÁLOVÉ</w:t>
            </w:r>
            <w:r w:rsidR="00C64A3A" w:rsidRPr="001B50A9">
              <w:rPr>
                <w:b/>
                <w:sz w:val="28"/>
                <w:szCs w:val="28"/>
              </w:rPr>
              <w:t xml:space="preserve"> </w:t>
            </w:r>
          </w:p>
          <w:p w:rsidR="00C64A3A" w:rsidRPr="00F11171" w:rsidRDefault="00C64A3A" w:rsidP="008A1DD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11171">
              <w:rPr>
                <w:sz w:val="24"/>
                <w:szCs w:val="24"/>
              </w:rPr>
              <w:t>Pedagogická fakulta Univerzity Hradec Králové,</w:t>
            </w:r>
            <w:r w:rsidR="001B27E4" w:rsidRPr="00F11171">
              <w:rPr>
                <w:sz w:val="24"/>
                <w:szCs w:val="24"/>
              </w:rPr>
              <w:t xml:space="preserve"> objekt společné výuky – budova A</w:t>
            </w:r>
            <w:r w:rsidR="00C87E69">
              <w:rPr>
                <w:sz w:val="24"/>
                <w:szCs w:val="24"/>
              </w:rPr>
              <w:t xml:space="preserve">, </w:t>
            </w:r>
            <w:proofErr w:type="gramStart"/>
            <w:r w:rsidRPr="00F11171">
              <w:rPr>
                <w:sz w:val="24"/>
                <w:szCs w:val="24"/>
              </w:rPr>
              <w:t>Hradecká  1227</w:t>
            </w:r>
            <w:proofErr w:type="gramEnd"/>
          </w:p>
        </w:tc>
      </w:tr>
      <w:tr w:rsidR="00C64A3A" w:rsidRPr="009C3092" w:rsidTr="00C64A3A">
        <w:tc>
          <w:tcPr>
            <w:tcW w:w="9828" w:type="dxa"/>
          </w:tcPr>
          <w:p w:rsidR="00C64A3A" w:rsidRDefault="00C64A3A" w:rsidP="00C64A3A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Informace o programu konference, přijatých přihláškách účastníků a ubytování jsou aktualizovány na www s</w:t>
            </w:r>
            <w:r w:rsidR="001B27E4">
              <w:rPr>
                <w:b/>
              </w:rPr>
              <w:t xml:space="preserve">tránkách konference od </w:t>
            </w:r>
            <w:proofErr w:type="gramStart"/>
            <w:r w:rsidR="001B27E4">
              <w:rPr>
                <w:b/>
              </w:rPr>
              <w:t>30.6. 2016</w:t>
            </w:r>
            <w:proofErr w:type="gramEnd"/>
            <w:r>
              <w:rPr>
                <w:b/>
              </w:rPr>
              <w:t xml:space="preserve">: </w:t>
            </w:r>
          </w:p>
          <w:p w:rsidR="001B27E4" w:rsidRPr="008A1DD4" w:rsidRDefault="001B27E4" w:rsidP="00C64A3A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C64A3A" w:rsidRDefault="00C64A3A" w:rsidP="00C64A3A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FA7314">
              <w:rPr>
                <w:b/>
                <w:sz w:val="24"/>
                <w:szCs w:val="24"/>
              </w:rPr>
              <w:t xml:space="preserve"> </w:t>
            </w:r>
            <w:r w:rsidR="001B27E4" w:rsidRPr="001B27E4">
              <w:rPr>
                <w:b/>
                <w:sz w:val="24"/>
                <w:szCs w:val="24"/>
              </w:rPr>
              <w:t>http://www.klinickalogopedie.eu</w:t>
            </w:r>
          </w:p>
          <w:p w:rsidR="00C64A3A" w:rsidRPr="008A1DD4" w:rsidRDefault="00C64A3A" w:rsidP="00C64A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C64A3A" w:rsidRPr="000E661D" w:rsidRDefault="00C64A3A" w:rsidP="00C64A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Formulář přihlášky lze </w:t>
            </w:r>
            <w:proofErr w:type="gramStart"/>
            <w:r>
              <w:rPr>
                <w:rFonts w:ascii="Georgia" w:hAnsi="Georgia" w:cs="Times New Roman"/>
                <w:bCs/>
                <w:sz w:val="20"/>
                <w:szCs w:val="20"/>
              </w:rPr>
              <w:t>také  stáhnout</w:t>
            </w:r>
            <w:proofErr w:type="gramEnd"/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či  vytisknout </w:t>
            </w:r>
            <w:r w:rsidRPr="00273E48">
              <w:rPr>
                <w:rFonts w:ascii="Georgia" w:hAnsi="Georgia" w:cs="Times New Roman"/>
                <w:bCs/>
                <w:sz w:val="20"/>
                <w:szCs w:val="20"/>
              </w:rPr>
              <w:t xml:space="preserve"> na www stránkách konference</w:t>
            </w:r>
          </w:p>
        </w:tc>
      </w:tr>
      <w:tr w:rsidR="00C64A3A" w:rsidRPr="00296D9F" w:rsidTr="00C64A3A">
        <w:tc>
          <w:tcPr>
            <w:tcW w:w="9828" w:type="dxa"/>
          </w:tcPr>
          <w:p w:rsidR="001B27E4" w:rsidRDefault="001B27E4" w:rsidP="00C64A3A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413A56">
              <w:rPr>
                <w:b/>
                <w:sz w:val="28"/>
                <w:szCs w:val="28"/>
              </w:rPr>
              <w:t>Přihlášení na konferenci je možno akceptovat pouze po vyplnění VEŠKER</w:t>
            </w:r>
            <w:r w:rsidR="00413A56" w:rsidRPr="00413A56">
              <w:rPr>
                <w:b/>
                <w:sz w:val="28"/>
                <w:szCs w:val="28"/>
              </w:rPr>
              <w:t xml:space="preserve">ÝCH níže uvedených </w:t>
            </w:r>
            <w:proofErr w:type="gramStart"/>
            <w:r w:rsidR="00413A56" w:rsidRPr="00413A56">
              <w:rPr>
                <w:b/>
                <w:sz w:val="28"/>
                <w:szCs w:val="28"/>
              </w:rPr>
              <w:t>údajů</w:t>
            </w:r>
            <w:r w:rsidR="00413A56">
              <w:rPr>
                <w:b/>
                <w:sz w:val="28"/>
                <w:szCs w:val="28"/>
              </w:rPr>
              <w:t xml:space="preserve"> !!    </w:t>
            </w:r>
            <w:r w:rsidR="00413A56" w:rsidRPr="00413A56">
              <w:rPr>
                <w:b/>
                <w:sz w:val="28"/>
                <w:szCs w:val="28"/>
              </w:rPr>
              <w:t>(s výjimkou</w:t>
            </w:r>
            <w:proofErr w:type="gramEnd"/>
            <w:r w:rsidR="00413A56" w:rsidRPr="00413A56">
              <w:rPr>
                <w:b/>
                <w:sz w:val="28"/>
                <w:szCs w:val="28"/>
              </w:rPr>
              <w:t xml:space="preserve"> DIČ) </w:t>
            </w:r>
            <w:r w:rsidR="008A1DD4">
              <w:rPr>
                <w:b/>
                <w:sz w:val="28"/>
                <w:szCs w:val="28"/>
              </w:rPr>
              <w:t xml:space="preserve"> </w:t>
            </w:r>
          </w:p>
          <w:p w:rsidR="00413A56" w:rsidRPr="008A1DD4" w:rsidRDefault="00413A56" w:rsidP="00C64A3A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413A56" w:rsidRPr="00F11171" w:rsidRDefault="00413A56" w:rsidP="00C64A3A">
            <w:pPr>
              <w:spacing w:line="240" w:lineRule="auto"/>
              <w:contextualSpacing/>
              <w:jc w:val="both"/>
              <w:rPr>
                <w:b/>
              </w:rPr>
            </w:pPr>
            <w:r w:rsidRPr="00F11171">
              <w:rPr>
                <w:b/>
              </w:rPr>
              <w:t xml:space="preserve">Důvodem je skutečnost, že od </w:t>
            </w:r>
            <w:proofErr w:type="gramStart"/>
            <w:r w:rsidRPr="00F11171">
              <w:rPr>
                <w:b/>
              </w:rPr>
              <w:t>1.1. 2016</w:t>
            </w:r>
            <w:proofErr w:type="gramEnd"/>
            <w:r w:rsidRPr="00F11171">
              <w:rPr>
                <w:b/>
              </w:rPr>
              <w:t xml:space="preserve"> musí být platby pro organizace vedeny přes uhrazení předběžné faktury. Jde tedy o nutné fakturační údaje, na jejich základě obdržíte zálohovou fakturu s číslem účtu, na který konferenční poplatek uhradíte. Výhodou může být to, že nebude problém s dohledáním vaší platby a vždy následně obdržíte zúčtovací fakturu, která je daňovým dokladem.</w:t>
            </w:r>
          </w:p>
          <w:p w:rsidR="001B27E4" w:rsidRPr="008A1DD4" w:rsidRDefault="001B27E4" w:rsidP="00C64A3A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1B27E4" w:rsidRPr="001B27E4" w:rsidRDefault="00413A56" w:rsidP="001B27E4">
            <w:pPr>
              <w:spacing w:line="240" w:lineRule="auto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  <w:bCs/>
                <w:u w:val="single"/>
              </w:rPr>
              <w:t>Příhlašovací</w:t>
            </w:r>
            <w:proofErr w:type="spellEnd"/>
            <w:r>
              <w:rPr>
                <w:b/>
                <w:bCs/>
                <w:u w:val="single"/>
              </w:rPr>
              <w:t xml:space="preserve"> a f</w:t>
            </w:r>
            <w:r w:rsidR="001B27E4" w:rsidRPr="001B27E4">
              <w:rPr>
                <w:b/>
                <w:bCs/>
                <w:u w:val="single"/>
              </w:rPr>
              <w:t>akturační údaje</w:t>
            </w:r>
            <w:r w:rsidR="00F11171">
              <w:rPr>
                <w:b/>
                <w:bCs/>
                <w:u w:val="single"/>
              </w:rPr>
              <w:t xml:space="preserve"> pro vystavení zálohové </w:t>
            </w:r>
            <w:r w:rsidR="001B27E4" w:rsidRPr="001B27E4">
              <w:rPr>
                <w:b/>
                <w:bCs/>
                <w:u w:val="single"/>
              </w:rPr>
              <w:t>faktury</w:t>
            </w:r>
            <w:r w:rsidR="00F11171">
              <w:rPr>
                <w:b/>
                <w:bCs/>
                <w:u w:val="single"/>
              </w:rPr>
              <w:t xml:space="preserve"> k uhrazení konferenčního poplatku</w:t>
            </w:r>
          </w:p>
          <w:p w:rsidR="001B27E4" w:rsidRPr="001B27E4" w:rsidRDefault="001B27E4" w:rsidP="001B27E4">
            <w:pPr>
              <w:spacing w:line="240" w:lineRule="auto"/>
              <w:contextualSpacing/>
              <w:jc w:val="both"/>
              <w:rPr>
                <w:b/>
              </w:rPr>
            </w:pPr>
            <w:r w:rsidRPr="001B27E4">
              <w:rPr>
                <w:b/>
                <w:bCs/>
              </w:rPr>
              <w:t>Název instituce:</w:t>
            </w:r>
          </w:p>
          <w:p w:rsidR="00413A56" w:rsidRDefault="00413A56" w:rsidP="001B27E4">
            <w:pPr>
              <w:spacing w:line="240" w:lineRule="auto"/>
              <w:contextualSpacing/>
              <w:jc w:val="both"/>
              <w:rPr>
                <w:b/>
                <w:bCs/>
              </w:rPr>
            </w:pPr>
          </w:p>
          <w:p w:rsidR="001B27E4" w:rsidRPr="001B27E4" w:rsidRDefault="001B27E4" w:rsidP="001B27E4">
            <w:pPr>
              <w:spacing w:line="240" w:lineRule="auto"/>
              <w:contextualSpacing/>
              <w:jc w:val="both"/>
              <w:rPr>
                <w:b/>
              </w:rPr>
            </w:pPr>
            <w:r w:rsidRPr="001B27E4">
              <w:rPr>
                <w:b/>
                <w:bCs/>
              </w:rPr>
              <w:t>Adresa:</w:t>
            </w:r>
          </w:p>
          <w:p w:rsidR="00413A56" w:rsidRDefault="00413A56" w:rsidP="001B27E4">
            <w:pPr>
              <w:spacing w:line="240" w:lineRule="auto"/>
              <w:contextualSpacing/>
              <w:jc w:val="both"/>
              <w:rPr>
                <w:b/>
                <w:bCs/>
              </w:rPr>
            </w:pPr>
          </w:p>
          <w:p w:rsidR="001B27E4" w:rsidRPr="001B27E4" w:rsidRDefault="001B27E4" w:rsidP="001B27E4">
            <w:pPr>
              <w:spacing w:line="240" w:lineRule="auto"/>
              <w:contextualSpacing/>
              <w:jc w:val="both"/>
              <w:rPr>
                <w:b/>
              </w:rPr>
            </w:pPr>
            <w:r w:rsidRPr="001B27E4">
              <w:rPr>
                <w:b/>
                <w:bCs/>
              </w:rPr>
              <w:t>IČO:</w:t>
            </w:r>
          </w:p>
          <w:p w:rsidR="001B27E4" w:rsidRPr="001B27E4" w:rsidRDefault="001B27E4" w:rsidP="001B27E4">
            <w:pPr>
              <w:spacing w:line="240" w:lineRule="auto"/>
              <w:contextualSpacing/>
              <w:jc w:val="both"/>
              <w:rPr>
                <w:b/>
              </w:rPr>
            </w:pPr>
            <w:r w:rsidRPr="001B27E4">
              <w:rPr>
                <w:b/>
                <w:bCs/>
              </w:rPr>
              <w:t>DIČ:</w:t>
            </w:r>
          </w:p>
          <w:p w:rsidR="00413A56" w:rsidRDefault="00413A56" w:rsidP="001B27E4">
            <w:pPr>
              <w:spacing w:line="240" w:lineRule="auto"/>
              <w:contextualSpacing/>
              <w:jc w:val="both"/>
              <w:rPr>
                <w:b/>
                <w:bCs/>
              </w:rPr>
            </w:pPr>
          </w:p>
          <w:p w:rsidR="001B27E4" w:rsidRPr="001B27E4" w:rsidRDefault="001B27E4" w:rsidP="001B27E4">
            <w:pPr>
              <w:spacing w:line="240" w:lineRule="auto"/>
              <w:contextualSpacing/>
              <w:jc w:val="both"/>
              <w:rPr>
                <w:b/>
              </w:rPr>
            </w:pPr>
            <w:r w:rsidRPr="001B27E4">
              <w:rPr>
                <w:b/>
                <w:bCs/>
              </w:rPr>
              <w:t>Bankovní spojení:</w:t>
            </w:r>
          </w:p>
          <w:p w:rsidR="001B27E4" w:rsidRPr="001B27E4" w:rsidRDefault="001B27E4" w:rsidP="001B27E4">
            <w:pPr>
              <w:spacing w:line="240" w:lineRule="auto"/>
              <w:contextualSpacing/>
              <w:jc w:val="both"/>
              <w:rPr>
                <w:b/>
              </w:rPr>
            </w:pPr>
            <w:r w:rsidRPr="001B27E4">
              <w:rPr>
                <w:b/>
                <w:bCs/>
              </w:rPr>
              <w:t>Číslo účtu:</w:t>
            </w:r>
          </w:p>
          <w:p w:rsidR="00413A56" w:rsidRDefault="00413A56" w:rsidP="001B27E4">
            <w:pPr>
              <w:spacing w:line="240" w:lineRule="auto"/>
              <w:contextualSpacing/>
              <w:jc w:val="both"/>
              <w:rPr>
                <w:b/>
                <w:bCs/>
              </w:rPr>
            </w:pPr>
          </w:p>
          <w:p w:rsidR="001B27E4" w:rsidRPr="001B27E4" w:rsidRDefault="001B27E4" w:rsidP="001B27E4">
            <w:pPr>
              <w:spacing w:line="240" w:lineRule="auto"/>
              <w:contextualSpacing/>
              <w:jc w:val="both"/>
              <w:rPr>
                <w:b/>
              </w:rPr>
            </w:pPr>
            <w:r w:rsidRPr="001B27E4">
              <w:rPr>
                <w:b/>
                <w:bCs/>
              </w:rPr>
              <w:t>Jméno, příjmení, tituly</w:t>
            </w:r>
            <w:r w:rsidR="00413A56">
              <w:rPr>
                <w:b/>
              </w:rPr>
              <w:t xml:space="preserve"> - </w:t>
            </w:r>
            <w:r w:rsidRPr="001B27E4">
              <w:rPr>
                <w:b/>
              </w:rPr>
              <w:t>účastník konferen</w:t>
            </w:r>
            <w:r w:rsidR="00413A56">
              <w:rPr>
                <w:b/>
              </w:rPr>
              <w:t>ce:</w:t>
            </w:r>
          </w:p>
          <w:p w:rsidR="001B27E4" w:rsidRDefault="001B27E4" w:rsidP="00C64A3A">
            <w:pPr>
              <w:spacing w:line="240" w:lineRule="auto"/>
              <w:contextualSpacing/>
              <w:jc w:val="both"/>
              <w:rPr>
                <w:b/>
              </w:rPr>
            </w:pPr>
          </w:p>
          <w:p w:rsidR="00C64A3A" w:rsidRPr="009C3092" w:rsidRDefault="00C64A3A" w:rsidP="00C64A3A">
            <w:pPr>
              <w:contextualSpacing/>
              <w:jc w:val="both"/>
              <w:rPr>
                <w:b/>
              </w:rPr>
            </w:pPr>
            <w:r w:rsidRPr="009C3092">
              <w:rPr>
                <w:b/>
              </w:rPr>
              <w:t>Tele</w:t>
            </w:r>
            <w:r>
              <w:rPr>
                <w:b/>
              </w:rPr>
              <w:t>fon</w:t>
            </w:r>
            <w:r w:rsidRPr="009C3092">
              <w:rPr>
                <w:b/>
              </w:rPr>
              <w:t>:</w:t>
            </w:r>
          </w:p>
          <w:p w:rsidR="00C64A3A" w:rsidRDefault="00C64A3A" w:rsidP="00C64A3A">
            <w:pPr>
              <w:spacing w:line="240" w:lineRule="auto"/>
              <w:contextualSpacing/>
              <w:jc w:val="both"/>
            </w:pPr>
            <w:r w:rsidRPr="009C3092">
              <w:rPr>
                <w:b/>
              </w:rPr>
              <w:t>E</w:t>
            </w:r>
            <w:r>
              <w:rPr>
                <w:b/>
              </w:rPr>
              <w:t>-</w:t>
            </w:r>
            <w:r w:rsidRPr="009C3092">
              <w:rPr>
                <w:b/>
              </w:rPr>
              <w:t>mail:</w:t>
            </w:r>
          </w:p>
          <w:p w:rsidR="00C64A3A" w:rsidRPr="00296D9F" w:rsidRDefault="00C64A3A" w:rsidP="00C64A3A">
            <w:pPr>
              <w:spacing w:line="240" w:lineRule="auto"/>
              <w:contextualSpacing/>
              <w:jc w:val="both"/>
            </w:pPr>
          </w:p>
        </w:tc>
      </w:tr>
      <w:tr w:rsidR="00C64A3A" w:rsidRPr="009C3092" w:rsidTr="00C64A3A">
        <w:tc>
          <w:tcPr>
            <w:tcW w:w="9828" w:type="dxa"/>
          </w:tcPr>
          <w:p w:rsidR="00C64A3A" w:rsidRPr="00F11171" w:rsidRDefault="001B27E4" w:rsidP="00C64A3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F11171">
              <w:rPr>
                <w:b/>
                <w:sz w:val="24"/>
                <w:szCs w:val="24"/>
              </w:rPr>
              <w:t>KONFERENČNÍ  POPLATEK</w:t>
            </w:r>
            <w:proofErr w:type="gramEnd"/>
            <w:r w:rsidRPr="00F11171">
              <w:rPr>
                <w:b/>
                <w:sz w:val="24"/>
                <w:szCs w:val="24"/>
              </w:rPr>
              <w:t>:  160</w:t>
            </w:r>
            <w:r w:rsidR="00C64A3A" w:rsidRPr="00F11171">
              <w:rPr>
                <w:b/>
                <w:sz w:val="24"/>
                <w:szCs w:val="24"/>
              </w:rPr>
              <w:t>0 Kč</w:t>
            </w:r>
          </w:p>
          <w:p w:rsidR="00C64A3A" w:rsidRPr="00F11171" w:rsidRDefault="00C64A3A" w:rsidP="00E552BA">
            <w:pPr>
              <w:tabs>
                <w:tab w:val="left" w:pos="6060"/>
              </w:tabs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11171">
              <w:rPr>
                <w:b/>
                <w:sz w:val="24"/>
                <w:szCs w:val="24"/>
              </w:rPr>
              <w:t>A</w:t>
            </w:r>
            <w:r w:rsidR="001B27E4" w:rsidRPr="00F11171">
              <w:rPr>
                <w:b/>
                <w:sz w:val="24"/>
                <w:szCs w:val="24"/>
              </w:rPr>
              <w:t>KTIVNÍ ÚČASTNÍCI:                9</w:t>
            </w:r>
            <w:r w:rsidRPr="00F11171">
              <w:rPr>
                <w:b/>
                <w:sz w:val="24"/>
                <w:szCs w:val="24"/>
              </w:rPr>
              <w:t>00 Kč</w:t>
            </w:r>
            <w:r w:rsidR="00E552BA" w:rsidRPr="00F11171">
              <w:rPr>
                <w:b/>
                <w:sz w:val="24"/>
                <w:szCs w:val="24"/>
              </w:rPr>
              <w:tab/>
            </w:r>
          </w:p>
          <w:p w:rsidR="001B27E4" w:rsidRPr="008A1DD4" w:rsidRDefault="001B27E4" w:rsidP="00E552BA">
            <w:pPr>
              <w:tabs>
                <w:tab w:val="left" w:pos="6060"/>
              </w:tabs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E552BA" w:rsidRPr="00E552BA" w:rsidRDefault="008A1DD4" w:rsidP="00E552BA">
            <w:pPr>
              <w:spacing w:line="240" w:lineRule="auto"/>
              <w:contextualSpacing/>
              <w:jc w:val="both"/>
            </w:pPr>
            <w:r>
              <w:t>Zahrnuje konferenční materiály a</w:t>
            </w:r>
            <w:r w:rsidR="00E552BA">
              <w:t xml:space="preserve"> </w:t>
            </w:r>
            <w:r>
              <w:t xml:space="preserve">publikace, </w:t>
            </w:r>
            <w:r w:rsidR="00E552BA">
              <w:t xml:space="preserve">občerstvení </w:t>
            </w:r>
            <w:r w:rsidR="001B27E4">
              <w:t xml:space="preserve">a vstup na  společenský večer </w:t>
            </w:r>
            <w:proofErr w:type="gramStart"/>
            <w:r w:rsidR="001B27E4">
              <w:t>4.11</w:t>
            </w:r>
            <w:proofErr w:type="gramEnd"/>
            <w:r w:rsidR="00E552BA">
              <w:t xml:space="preserve">. </w:t>
            </w:r>
            <w:r w:rsidR="00A4511A">
              <w:t xml:space="preserve">, </w:t>
            </w:r>
            <w:r w:rsidR="00E552BA">
              <w:t xml:space="preserve">pro </w:t>
            </w:r>
            <w:r>
              <w:t xml:space="preserve">přihlášené </w:t>
            </w:r>
            <w:r w:rsidR="00E552BA">
              <w:t>účastníky konference</w:t>
            </w:r>
          </w:p>
          <w:p w:rsidR="001B27E4" w:rsidRPr="008A1DD4" w:rsidRDefault="001B27E4" w:rsidP="00C64A3A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C64A3A" w:rsidRPr="000E661D" w:rsidRDefault="00C64A3A" w:rsidP="00C64A3A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STUDEN</w:t>
            </w:r>
            <w:r w:rsidR="001B27E4">
              <w:rPr>
                <w:b/>
              </w:rPr>
              <w:t xml:space="preserve">TI UHK:             </w:t>
            </w:r>
            <w:r w:rsidR="00A4511A">
              <w:rPr>
                <w:b/>
              </w:rPr>
              <w:t xml:space="preserve">       </w:t>
            </w:r>
            <w:r w:rsidR="001B27E4">
              <w:rPr>
                <w:b/>
              </w:rPr>
              <w:t xml:space="preserve">           </w:t>
            </w:r>
            <w:r w:rsidR="001B27E4" w:rsidRPr="00A4511A">
              <w:rPr>
                <w:b/>
                <w:sz w:val="24"/>
                <w:szCs w:val="24"/>
              </w:rPr>
              <w:t>20</w:t>
            </w:r>
            <w:r w:rsidRPr="00A4511A">
              <w:rPr>
                <w:b/>
                <w:sz w:val="24"/>
                <w:szCs w:val="24"/>
              </w:rPr>
              <w:t>0 Kč</w:t>
            </w:r>
            <w:r>
              <w:rPr>
                <w:b/>
              </w:rPr>
              <w:t xml:space="preserve"> </w:t>
            </w:r>
            <w:r w:rsidRPr="00612254">
              <w:t>(</w:t>
            </w:r>
            <w:r w:rsidR="00A4511A">
              <w:t xml:space="preserve">pouze </w:t>
            </w:r>
            <w:bookmarkStart w:id="0" w:name="_GoBack"/>
            <w:bookmarkEnd w:id="0"/>
            <w:r w:rsidRPr="00612254">
              <w:t>pro účast na odborném programu konference)</w:t>
            </w:r>
          </w:p>
          <w:p w:rsidR="00C64A3A" w:rsidRPr="00F11171" w:rsidRDefault="00C64A3A" w:rsidP="00C64A3A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C64A3A" w:rsidRPr="00C149F1" w:rsidRDefault="00C64A3A" w:rsidP="00C64A3A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C149F1">
              <w:rPr>
                <w:rFonts w:cstheme="minorHAnsi"/>
                <w:b/>
              </w:rPr>
              <w:t>Konferenční poplatek</w:t>
            </w:r>
            <w:r w:rsidR="008A1DD4">
              <w:rPr>
                <w:rFonts w:cstheme="minorHAnsi"/>
              </w:rPr>
              <w:t xml:space="preserve"> je splatný na číslo účtu </w:t>
            </w:r>
            <w:proofErr w:type="spellStart"/>
            <w:r w:rsidR="008A1DD4">
              <w:rPr>
                <w:rFonts w:cstheme="minorHAnsi"/>
              </w:rPr>
              <w:t>PdF</w:t>
            </w:r>
            <w:proofErr w:type="spellEnd"/>
            <w:r w:rsidR="008A1DD4">
              <w:rPr>
                <w:rFonts w:cstheme="minorHAnsi"/>
              </w:rPr>
              <w:t xml:space="preserve"> UHK, které bude </w:t>
            </w:r>
            <w:proofErr w:type="gramStart"/>
            <w:r w:rsidR="008A1DD4">
              <w:rPr>
                <w:rFonts w:cstheme="minorHAnsi"/>
              </w:rPr>
              <w:t>uvedeno  na</w:t>
            </w:r>
            <w:proofErr w:type="gramEnd"/>
            <w:r w:rsidR="008A1DD4">
              <w:rPr>
                <w:rFonts w:cstheme="minorHAnsi"/>
              </w:rPr>
              <w:t xml:space="preserve"> zálohové faktuře, kterou vám zašle  ekonomické oddělení rektorátu Univerzity Hradec Králové </w:t>
            </w:r>
          </w:p>
          <w:p w:rsidR="00C64A3A" w:rsidRPr="008A1DD4" w:rsidRDefault="008A1DD4" w:rsidP="00C64A3A">
            <w:pPr>
              <w:pStyle w:val="z00e1kladn00ed0020tex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D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Platba konferenčního poplatku na místě v den konference nebude možná.</w:t>
            </w:r>
            <w:r w:rsidR="00A45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1D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Děkujeme za pochopení.</w:t>
            </w:r>
          </w:p>
        </w:tc>
      </w:tr>
      <w:tr w:rsidR="00C64A3A" w:rsidRPr="009C3092" w:rsidTr="00C64A3A">
        <w:tc>
          <w:tcPr>
            <w:tcW w:w="9828" w:type="dxa"/>
          </w:tcPr>
          <w:p w:rsidR="00F11171" w:rsidRPr="00F11171" w:rsidRDefault="00F11171" w:rsidP="00F11171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F11171">
              <w:rPr>
                <w:b/>
              </w:rPr>
              <w:t xml:space="preserve">Aktivní účast na konferenci – rozsah vystoupení 10  minut -                   ANO – NE - škrtněte nehodící </w:t>
            </w:r>
          </w:p>
          <w:p w:rsidR="00C64A3A" w:rsidRPr="00F11171" w:rsidRDefault="00F11171" w:rsidP="00F11171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F11171">
              <w:rPr>
                <w:b/>
                <w:sz w:val="28"/>
                <w:szCs w:val="28"/>
              </w:rPr>
              <w:t xml:space="preserve">Aktivní účastníci konference vyplňte prosím 2. stranu </w:t>
            </w:r>
            <w:proofErr w:type="gramStart"/>
            <w:r w:rsidRPr="00F11171">
              <w:rPr>
                <w:b/>
                <w:sz w:val="28"/>
                <w:szCs w:val="28"/>
              </w:rPr>
              <w:t>přihlášky !</w:t>
            </w:r>
            <w:proofErr w:type="gramEnd"/>
          </w:p>
        </w:tc>
      </w:tr>
      <w:tr w:rsidR="00C64A3A" w:rsidRPr="009C3092" w:rsidTr="00C64A3A">
        <w:tc>
          <w:tcPr>
            <w:tcW w:w="9828" w:type="dxa"/>
          </w:tcPr>
          <w:p w:rsidR="00C64A3A" w:rsidRPr="00F11171" w:rsidRDefault="00C64A3A" w:rsidP="00C64A3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11171">
              <w:rPr>
                <w:b/>
                <w:sz w:val="28"/>
                <w:szCs w:val="28"/>
              </w:rPr>
              <w:lastRenderedPageBreak/>
              <w:t>PRO AKTIVNÍ ÚČASTNÍKY KONFERENCE:</w:t>
            </w:r>
          </w:p>
        </w:tc>
      </w:tr>
      <w:tr w:rsidR="00C64A3A" w:rsidRPr="00B316B7" w:rsidTr="00C64A3A">
        <w:tc>
          <w:tcPr>
            <w:tcW w:w="9828" w:type="dxa"/>
          </w:tcPr>
          <w:p w:rsidR="00C64A3A" w:rsidRPr="004131C0" w:rsidRDefault="00C64A3A" w:rsidP="00C64A3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131C0">
              <w:rPr>
                <w:b/>
                <w:sz w:val="24"/>
                <w:szCs w:val="24"/>
              </w:rPr>
              <w:t xml:space="preserve">Vyplňte údaje o abstraktu vašeho příspěvku a zašlete jej neprodleně,  nejpozději </w:t>
            </w:r>
            <w:r w:rsidR="00C87E69">
              <w:rPr>
                <w:b/>
                <w:sz w:val="24"/>
                <w:szCs w:val="24"/>
                <w:u w:val="single"/>
              </w:rPr>
              <w:t xml:space="preserve">do </w:t>
            </w:r>
            <w:proofErr w:type="gramStart"/>
            <w:r w:rsidR="00C87E69">
              <w:rPr>
                <w:b/>
                <w:sz w:val="24"/>
                <w:szCs w:val="24"/>
                <w:u w:val="single"/>
              </w:rPr>
              <w:t>5</w:t>
            </w:r>
            <w:r w:rsidR="009E6AE4">
              <w:rPr>
                <w:b/>
                <w:sz w:val="24"/>
                <w:szCs w:val="24"/>
                <w:u w:val="single"/>
              </w:rPr>
              <w:t>.10. 2016</w:t>
            </w:r>
            <w:proofErr w:type="gramEnd"/>
            <w:r w:rsidRPr="004131C0">
              <w:rPr>
                <w:b/>
                <w:sz w:val="24"/>
                <w:szCs w:val="24"/>
              </w:rPr>
              <w:t xml:space="preserve"> </w:t>
            </w:r>
          </w:p>
          <w:p w:rsidR="00C64A3A" w:rsidRPr="00B316B7" w:rsidRDefault="00C64A3A" w:rsidP="00C64A3A">
            <w:pPr>
              <w:spacing w:line="240" w:lineRule="auto"/>
              <w:contextualSpacing/>
              <w:jc w:val="both"/>
              <w:rPr>
                <w:b/>
              </w:rPr>
            </w:pPr>
            <w:r w:rsidRPr="004131C0">
              <w:rPr>
                <w:b/>
                <w:sz w:val="24"/>
                <w:szCs w:val="24"/>
              </w:rPr>
              <w:t>Abstrakty, zaslané k tomuto datu budou zařazeny do souboru abstraktů konference s</w:t>
            </w:r>
            <w:r w:rsidR="00E552BA">
              <w:rPr>
                <w:b/>
                <w:sz w:val="24"/>
                <w:szCs w:val="24"/>
              </w:rPr>
              <w:t> </w:t>
            </w:r>
            <w:r w:rsidRPr="004131C0">
              <w:rPr>
                <w:b/>
                <w:sz w:val="24"/>
                <w:szCs w:val="24"/>
              </w:rPr>
              <w:t>ISBN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>Název příspěvku ČJ:</w:t>
            </w:r>
          </w:p>
          <w:p w:rsidR="00C64A3A" w:rsidRPr="009C3092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>Název příspěvku ANG:</w:t>
            </w:r>
          </w:p>
          <w:p w:rsidR="00C64A3A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>Autor - autoři:</w:t>
            </w:r>
          </w:p>
          <w:p w:rsidR="00C64A3A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>Pracoviště:</w:t>
            </w:r>
          </w:p>
          <w:p w:rsidR="00C64A3A" w:rsidRDefault="00C64A3A" w:rsidP="00C64A3A">
            <w:pPr>
              <w:jc w:val="both"/>
              <w:rPr>
                <w:b/>
              </w:rPr>
            </w:pPr>
          </w:p>
          <w:p w:rsidR="00C64A3A" w:rsidRPr="009C3092" w:rsidRDefault="00C64A3A" w:rsidP="00C64A3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Forma </w:t>
            </w:r>
            <w:proofErr w:type="gramStart"/>
            <w:r>
              <w:rPr>
                <w:b/>
              </w:rPr>
              <w:t>příspěvku :  PŘEDNÁŠKA</w:t>
            </w:r>
            <w:proofErr w:type="gramEnd"/>
            <w:r>
              <w:rPr>
                <w:b/>
              </w:rPr>
              <w:t xml:space="preserve">   -  POSTER (nehodící se škrtněte)</w:t>
            </w:r>
          </w:p>
        </w:tc>
      </w:tr>
      <w:tr w:rsidR="00C64A3A" w:rsidRPr="003D1777" w:rsidTr="00C64A3A">
        <w:trPr>
          <w:trHeight w:val="4408"/>
        </w:trPr>
        <w:tc>
          <w:tcPr>
            <w:tcW w:w="9828" w:type="dxa"/>
          </w:tcPr>
          <w:p w:rsidR="00C64A3A" w:rsidRDefault="00C64A3A" w:rsidP="00C64A3A">
            <w:pPr>
              <w:jc w:val="both"/>
            </w:pPr>
            <w:r w:rsidRPr="00BF299B">
              <w:rPr>
                <w:b/>
              </w:rPr>
              <w:t>Abstrakt příspěvku</w:t>
            </w:r>
            <w:r>
              <w:rPr>
                <w:b/>
              </w:rPr>
              <w:t>:</w:t>
            </w:r>
            <w:r w:rsidRPr="00BF299B">
              <w:t xml:space="preserve"> </w:t>
            </w:r>
          </w:p>
          <w:p w:rsidR="00C64A3A" w:rsidRDefault="00C64A3A" w:rsidP="00C64A3A">
            <w:pPr>
              <w:jc w:val="both"/>
            </w:pPr>
            <w:r>
              <w:t xml:space="preserve">(Přiložte </w:t>
            </w:r>
            <w:r w:rsidRPr="00BF299B">
              <w:t>v rozsahu 10-15 řádků v češti</w:t>
            </w:r>
            <w:r>
              <w:t>n</w:t>
            </w:r>
            <w:r w:rsidRPr="00BF299B">
              <w:t>ě a angličtině</w:t>
            </w:r>
            <w:r>
              <w:t>)</w:t>
            </w: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87E69" w:rsidRDefault="00C87E69" w:rsidP="00C64A3A">
            <w:pPr>
              <w:jc w:val="both"/>
            </w:pPr>
          </w:p>
          <w:p w:rsidR="00C87E69" w:rsidRDefault="00C87E69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Pr="004131C0" w:rsidRDefault="00C64A3A" w:rsidP="00C64A3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131C0">
              <w:rPr>
                <w:b/>
                <w:sz w:val="24"/>
                <w:szCs w:val="24"/>
              </w:rPr>
              <w:t>--------------------------------------------------------------------------------------------------------------------------------</w:t>
            </w:r>
          </w:p>
          <w:p w:rsidR="00C64A3A" w:rsidRDefault="00C64A3A" w:rsidP="00C64A3A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131C0">
              <w:rPr>
                <w:b/>
                <w:sz w:val="24"/>
                <w:szCs w:val="24"/>
              </w:rPr>
              <w:t>KOMPLETNÍ TEXT PŘÍSPĚVKU zašlete</w:t>
            </w:r>
            <w:r w:rsidR="00C87E69">
              <w:rPr>
                <w:b/>
                <w:sz w:val="24"/>
                <w:szCs w:val="24"/>
              </w:rPr>
              <w:t xml:space="preserve"> či předejte</w:t>
            </w:r>
            <w:r w:rsidRPr="004131C0">
              <w:rPr>
                <w:b/>
                <w:sz w:val="24"/>
                <w:szCs w:val="24"/>
              </w:rPr>
              <w:t xml:space="preserve"> </w:t>
            </w:r>
            <w:r w:rsidR="00C87E69">
              <w:rPr>
                <w:b/>
                <w:sz w:val="24"/>
                <w:szCs w:val="24"/>
              </w:rPr>
              <w:t>na místě nejpozději ke dni konání konference</w:t>
            </w:r>
          </w:p>
          <w:p w:rsidR="00C64A3A" w:rsidRPr="004131C0" w:rsidRDefault="00C87E69" w:rsidP="00C64A3A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Příspěvky budou zařazeny do recenzního posouzení pro sborník textů</w:t>
            </w:r>
            <w:r w:rsidR="00C64A3A" w:rsidRPr="004131C0">
              <w:rPr>
                <w:b/>
                <w:sz w:val="24"/>
                <w:szCs w:val="24"/>
              </w:rPr>
              <w:t xml:space="preserve"> konference s</w:t>
            </w:r>
            <w:r w:rsidR="00E552BA">
              <w:rPr>
                <w:b/>
                <w:sz w:val="24"/>
                <w:szCs w:val="24"/>
              </w:rPr>
              <w:t> </w:t>
            </w:r>
            <w:r w:rsidR="00C64A3A" w:rsidRPr="004131C0">
              <w:rPr>
                <w:b/>
                <w:sz w:val="24"/>
                <w:szCs w:val="24"/>
              </w:rPr>
              <w:t>ISBN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Pr="003D1777" w:rsidRDefault="00C64A3A" w:rsidP="00C87E69">
            <w:pPr>
              <w:spacing w:after="0"/>
              <w:contextualSpacing/>
              <w:jc w:val="both"/>
              <w:rPr>
                <w:b/>
              </w:rPr>
            </w:pPr>
            <w:r w:rsidRPr="003D1777">
              <w:rPr>
                <w:b/>
              </w:rPr>
              <w:t>Vyplně</w:t>
            </w:r>
            <w:r>
              <w:rPr>
                <w:b/>
              </w:rPr>
              <w:t>nou přihlášku zašlete na adresu:</w:t>
            </w:r>
          </w:p>
          <w:p w:rsidR="00C64A3A" w:rsidRPr="003D1777" w:rsidRDefault="00A4511A" w:rsidP="00C87E69">
            <w:pPr>
              <w:spacing w:after="0"/>
              <w:contextualSpacing/>
              <w:jc w:val="both"/>
            </w:pPr>
            <w:hyperlink r:id="rId6" w:history="1">
              <w:r w:rsidR="00C64A3A" w:rsidRPr="003D1777">
                <w:rPr>
                  <w:rStyle w:val="Hypertextovodkaz"/>
                </w:rPr>
                <w:t>karel.neubauer@uhk.cz</w:t>
              </w:r>
            </w:hyperlink>
          </w:p>
          <w:p w:rsidR="00C64A3A" w:rsidRPr="003D1777" w:rsidRDefault="00C64A3A" w:rsidP="00C87E69">
            <w:pPr>
              <w:spacing w:after="0"/>
              <w:contextualSpacing/>
              <w:jc w:val="both"/>
            </w:pPr>
            <w:r w:rsidRPr="003D1777">
              <w:t>Poštovní adresa:</w:t>
            </w:r>
          </w:p>
          <w:p w:rsidR="00C64A3A" w:rsidRPr="003D1777" w:rsidRDefault="00C64A3A" w:rsidP="00C87E69">
            <w:pPr>
              <w:spacing w:after="0"/>
              <w:contextualSpacing/>
              <w:jc w:val="both"/>
            </w:pPr>
            <w:r>
              <w:t>d</w:t>
            </w:r>
            <w:r w:rsidRPr="003D1777">
              <w:t xml:space="preserve">oc. PaedDr. Karel Neubauer, </w:t>
            </w:r>
            <w:proofErr w:type="gramStart"/>
            <w:r w:rsidRPr="003D1777">
              <w:t>Ph.D.</w:t>
            </w:r>
            <w:r>
              <w:t xml:space="preserve">,  </w:t>
            </w:r>
            <w:r w:rsidRPr="003D1777">
              <w:t>Katedra</w:t>
            </w:r>
            <w:proofErr w:type="gramEnd"/>
            <w:r w:rsidRPr="003D1777">
              <w:t xml:space="preserve"> speciální pedagogiky</w:t>
            </w:r>
            <w:r w:rsidR="00C87E69">
              <w:t xml:space="preserve"> a logopedie </w:t>
            </w:r>
            <w:r w:rsidRPr="003D1777">
              <w:t xml:space="preserve"> </w:t>
            </w:r>
            <w:proofErr w:type="spellStart"/>
            <w:r w:rsidRPr="003D1777">
              <w:t>PdF</w:t>
            </w:r>
            <w:proofErr w:type="spellEnd"/>
            <w:r w:rsidRPr="003D1777">
              <w:t xml:space="preserve"> UHK</w:t>
            </w:r>
          </w:p>
          <w:p w:rsidR="00C64A3A" w:rsidRPr="009C3092" w:rsidRDefault="00C64A3A" w:rsidP="00C87E69">
            <w:pPr>
              <w:spacing w:after="0"/>
              <w:contextualSpacing/>
              <w:jc w:val="both"/>
            </w:pPr>
            <w:proofErr w:type="spellStart"/>
            <w:r w:rsidRPr="003D1777">
              <w:t>Rokitanského</w:t>
            </w:r>
            <w:proofErr w:type="spellEnd"/>
            <w:r w:rsidRPr="003D1777">
              <w:t xml:space="preserve"> </w:t>
            </w:r>
            <w:proofErr w:type="gramStart"/>
            <w:r w:rsidRPr="003D1777">
              <w:t>62</w:t>
            </w:r>
            <w:r>
              <w:t xml:space="preserve">,  </w:t>
            </w:r>
            <w:r w:rsidRPr="003D1777">
              <w:t>500 03</w:t>
            </w:r>
            <w:proofErr w:type="gramEnd"/>
            <w:r w:rsidRPr="003D1777">
              <w:t xml:space="preserve"> Hradec Králové III </w:t>
            </w:r>
          </w:p>
        </w:tc>
      </w:tr>
    </w:tbl>
    <w:p w:rsidR="001B7253" w:rsidRDefault="001B7253" w:rsidP="001B7253"/>
    <w:sectPr w:rsidR="001B7253" w:rsidSect="009D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55F5"/>
    <w:multiLevelType w:val="hybridMultilevel"/>
    <w:tmpl w:val="E326C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6B9"/>
    <w:rsid w:val="00000249"/>
    <w:rsid w:val="000024AA"/>
    <w:rsid w:val="00010119"/>
    <w:rsid w:val="00015006"/>
    <w:rsid w:val="0004446C"/>
    <w:rsid w:val="00073D07"/>
    <w:rsid w:val="00073DBF"/>
    <w:rsid w:val="00080D7D"/>
    <w:rsid w:val="000A7999"/>
    <w:rsid w:val="000D0A8C"/>
    <w:rsid w:val="000E0A6E"/>
    <w:rsid w:val="000E627E"/>
    <w:rsid w:val="000E661D"/>
    <w:rsid w:val="00117687"/>
    <w:rsid w:val="001345C2"/>
    <w:rsid w:val="001429FE"/>
    <w:rsid w:val="0017231F"/>
    <w:rsid w:val="001813EE"/>
    <w:rsid w:val="0018533A"/>
    <w:rsid w:val="00186B28"/>
    <w:rsid w:val="001A42D2"/>
    <w:rsid w:val="001A6C88"/>
    <w:rsid w:val="001B0360"/>
    <w:rsid w:val="001B27E4"/>
    <w:rsid w:val="001B50A9"/>
    <w:rsid w:val="001B7253"/>
    <w:rsid w:val="001C1B4A"/>
    <w:rsid w:val="00214F03"/>
    <w:rsid w:val="00245E9E"/>
    <w:rsid w:val="00273E48"/>
    <w:rsid w:val="00291F96"/>
    <w:rsid w:val="00297F32"/>
    <w:rsid w:val="002A665C"/>
    <w:rsid w:val="002C47DC"/>
    <w:rsid w:val="002C6A88"/>
    <w:rsid w:val="002C6B23"/>
    <w:rsid w:val="002D3163"/>
    <w:rsid w:val="002D42CC"/>
    <w:rsid w:val="002D537D"/>
    <w:rsid w:val="002E3A13"/>
    <w:rsid w:val="002F340E"/>
    <w:rsid w:val="00304B3E"/>
    <w:rsid w:val="00335A87"/>
    <w:rsid w:val="00357F91"/>
    <w:rsid w:val="003610C6"/>
    <w:rsid w:val="00365FC6"/>
    <w:rsid w:val="003C1B8E"/>
    <w:rsid w:val="003D4D6A"/>
    <w:rsid w:val="003E4F4D"/>
    <w:rsid w:val="003F3219"/>
    <w:rsid w:val="003F5853"/>
    <w:rsid w:val="004131C0"/>
    <w:rsid w:val="00413A56"/>
    <w:rsid w:val="004219B7"/>
    <w:rsid w:val="004242F2"/>
    <w:rsid w:val="00443B92"/>
    <w:rsid w:val="00454C74"/>
    <w:rsid w:val="00466C91"/>
    <w:rsid w:val="00481448"/>
    <w:rsid w:val="004848AD"/>
    <w:rsid w:val="00493542"/>
    <w:rsid w:val="00493DB1"/>
    <w:rsid w:val="004D4D0E"/>
    <w:rsid w:val="004F077A"/>
    <w:rsid w:val="004F5003"/>
    <w:rsid w:val="00501E34"/>
    <w:rsid w:val="00517468"/>
    <w:rsid w:val="00517E85"/>
    <w:rsid w:val="005402FE"/>
    <w:rsid w:val="00564ABD"/>
    <w:rsid w:val="00581569"/>
    <w:rsid w:val="005A2BCA"/>
    <w:rsid w:val="005C6E7C"/>
    <w:rsid w:val="005D3731"/>
    <w:rsid w:val="005E039E"/>
    <w:rsid w:val="005F1886"/>
    <w:rsid w:val="00600424"/>
    <w:rsid w:val="00606357"/>
    <w:rsid w:val="00612254"/>
    <w:rsid w:val="00615212"/>
    <w:rsid w:val="0061539D"/>
    <w:rsid w:val="00630908"/>
    <w:rsid w:val="00644E72"/>
    <w:rsid w:val="006714C1"/>
    <w:rsid w:val="006A70ED"/>
    <w:rsid w:val="00702631"/>
    <w:rsid w:val="0071007F"/>
    <w:rsid w:val="0071091D"/>
    <w:rsid w:val="0071783F"/>
    <w:rsid w:val="00717C7B"/>
    <w:rsid w:val="0072198E"/>
    <w:rsid w:val="0075562A"/>
    <w:rsid w:val="00765015"/>
    <w:rsid w:val="007900C3"/>
    <w:rsid w:val="007971EC"/>
    <w:rsid w:val="007B4F4E"/>
    <w:rsid w:val="007C23B1"/>
    <w:rsid w:val="007C49B3"/>
    <w:rsid w:val="007D4828"/>
    <w:rsid w:val="007D59A8"/>
    <w:rsid w:val="007E748E"/>
    <w:rsid w:val="00834DDC"/>
    <w:rsid w:val="00853E47"/>
    <w:rsid w:val="0086137B"/>
    <w:rsid w:val="00870DF2"/>
    <w:rsid w:val="008724F8"/>
    <w:rsid w:val="0088225B"/>
    <w:rsid w:val="008A1DD4"/>
    <w:rsid w:val="008A2C91"/>
    <w:rsid w:val="008A5E8C"/>
    <w:rsid w:val="008C3554"/>
    <w:rsid w:val="00910420"/>
    <w:rsid w:val="00911997"/>
    <w:rsid w:val="00921D67"/>
    <w:rsid w:val="00922916"/>
    <w:rsid w:val="0094680F"/>
    <w:rsid w:val="00970A5B"/>
    <w:rsid w:val="00993CBE"/>
    <w:rsid w:val="009D7CAB"/>
    <w:rsid w:val="009E1D35"/>
    <w:rsid w:val="009E6AE4"/>
    <w:rsid w:val="00A14E1F"/>
    <w:rsid w:val="00A30579"/>
    <w:rsid w:val="00A347CC"/>
    <w:rsid w:val="00A44DD5"/>
    <w:rsid w:val="00A4511A"/>
    <w:rsid w:val="00A67B0C"/>
    <w:rsid w:val="00A776E4"/>
    <w:rsid w:val="00A84F57"/>
    <w:rsid w:val="00A9271D"/>
    <w:rsid w:val="00AC30AD"/>
    <w:rsid w:val="00AE1297"/>
    <w:rsid w:val="00AF72F0"/>
    <w:rsid w:val="00B07589"/>
    <w:rsid w:val="00B14A42"/>
    <w:rsid w:val="00B34069"/>
    <w:rsid w:val="00B50AB1"/>
    <w:rsid w:val="00B521CB"/>
    <w:rsid w:val="00B73F8B"/>
    <w:rsid w:val="00BB0484"/>
    <w:rsid w:val="00BC1B75"/>
    <w:rsid w:val="00BC379B"/>
    <w:rsid w:val="00BE56B9"/>
    <w:rsid w:val="00BF03EB"/>
    <w:rsid w:val="00C149F1"/>
    <w:rsid w:val="00C4360C"/>
    <w:rsid w:val="00C45731"/>
    <w:rsid w:val="00C45C89"/>
    <w:rsid w:val="00C47755"/>
    <w:rsid w:val="00C61D85"/>
    <w:rsid w:val="00C63B2D"/>
    <w:rsid w:val="00C64A3A"/>
    <w:rsid w:val="00C7604F"/>
    <w:rsid w:val="00C87341"/>
    <w:rsid w:val="00C87E69"/>
    <w:rsid w:val="00C90F9C"/>
    <w:rsid w:val="00CA499F"/>
    <w:rsid w:val="00CA7E10"/>
    <w:rsid w:val="00CB2E66"/>
    <w:rsid w:val="00CB31AE"/>
    <w:rsid w:val="00CD3DAF"/>
    <w:rsid w:val="00CD7A59"/>
    <w:rsid w:val="00D02D9B"/>
    <w:rsid w:val="00D261FA"/>
    <w:rsid w:val="00D30654"/>
    <w:rsid w:val="00D436E2"/>
    <w:rsid w:val="00D440AD"/>
    <w:rsid w:val="00D60871"/>
    <w:rsid w:val="00D847D0"/>
    <w:rsid w:val="00D96245"/>
    <w:rsid w:val="00DA1526"/>
    <w:rsid w:val="00DD6B4E"/>
    <w:rsid w:val="00DE0C12"/>
    <w:rsid w:val="00DF2151"/>
    <w:rsid w:val="00DF527B"/>
    <w:rsid w:val="00E35EAF"/>
    <w:rsid w:val="00E46F9F"/>
    <w:rsid w:val="00E552BA"/>
    <w:rsid w:val="00E71849"/>
    <w:rsid w:val="00E90354"/>
    <w:rsid w:val="00E919D7"/>
    <w:rsid w:val="00EA196A"/>
    <w:rsid w:val="00ED0C95"/>
    <w:rsid w:val="00EE5594"/>
    <w:rsid w:val="00EF4C87"/>
    <w:rsid w:val="00F03C62"/>
    <w:rsid w:val="00F11171"/>
    <w:rsid w:val="00F13D40"/>
    <w:rsid w:val="00F16D1B"/>
    <w:rsid w:val="00F3606C"/>
    <w:rsid w:val="00F419B9"/>
    <w:rsid w:val="00F42850"/>
    <w:rsid w:val="00F44A50"/>
    <w:rsid w:val="00FA229A"/>
    <w:rsid w:val="00FA7314"/>
    <w:rsid w:val="00FC7E57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6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56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B9"/>
    <w:rPr>
      <w:rFonts w:ascii="Tahoma" w:hAnsi="Tahoma" w:cs="Tahoma"/>
      <w:sz w:val="16"/>
      <w:szCs w:val="16"/>
    </w:rPr>
  </w:style>
  <w:style w:type="paragraph" w:customStyle="1" w:styleId="z00e1kladn00ed0020text">
    <w:name w:val="z_00e1kladn_00ed_0020text"/>
    <w:basedOn w:val="Normln"/>
    <w:rsid w:val="000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00e1kladn00ed0020textchar">
    <w:name w:val="z_00e1kladn_00ed_0020text__char"/>
    <w:basedOn w:val="Standardnpsmoodstavce"/>
    <w:rsid w:val="000E6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.neubauer@uh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</dc:creator>
  <cp:keywords/>
  <dc:description/>
  <cp:lastModifiedBy>Msi</cp:lastModifiedBy>
  <cp:revision>23</cp:revision>
  <cp:lastPrinted>2011-03-22T07:14:00Z</cp:lastPrinted>
  <dcterms:created xsi:type="dcterms:W3CDTF">2010-12-31T21:50:00Z</dcterms:created>
  <dcterms:modified xsi:type="dcterms:W3CDTF">2016-06-19T18:16:00Z</dcterms:modified>
</cp:coreProperties>
</file>